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F0" w:rsidRDefault="003344C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24.05.2016 года № 730</w:t>
      </w: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DD652A" w:rsidP="00D551C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D652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B62CD" w:rsidRPr="005B62CD">
        <w:rPr>
          <w:rFonts w:ascii="Times New Roman" w:eastAsia="Times New Roman" w:hAnsi="Times New Roman" w:cs="Times New Roman"/>
          <w:sz w:val="28"/>
          <w:szCs w:val="28"/>
        </w:rPr>
        <w:t>от 19.06.2015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г. № 2017</w:t>
      </w:r>
      <w:r w:rsidR="005B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48F0" w:rsidRPr="006248F0">
        <w:rPr>
          <w:rFonts w:ascii="Times New Roman" w:hAnsi="Times New Roman" w:cs="Times New Roman"/>
          <w:sz w:val="28"/>
          <w:szCs w:val="28"/>
        </w:rPr>
        <w:t>Об участии в подготовке проведения</w:t>
      </w:r>
      <w:r w:rsidR="00D551CB">
        <w:rPr>
          <w:rFonts w:ascii="Times New Roman" w:hAnsi="Times New Roman" w:cs="Times New Roman"/>
          <w:sz w:val="28"/>
          <w:szCs w:val="28"/>
        </w:rPr>
        <w:t xml:space="preserve"> </w:t>
      </w:r>
      <w:r w:rsidR="006248F0" w:rsidRPr="006248F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 Сосновского</w:t>
      </w:r>
      <w:r w:rsidR="00D551CB">
        <w:rPr>
          <w:rFonts w:ascii="Times New Roman" w:hAnsi="Times New Roman" w:cs="Times New Roman"/>
          <w:sz w:val="28"/>
          <w:szCs w:val="28"/>
        </w:rPr>
        <w:t xml:space="preserve"> </w:t>
      </w:r>
      <w:r w:rsidR="006248F0" w:rsidRPr="00624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8F0" w:rsidRPr="006248F0" w:rsidRDefault="006248F0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2A" w:rsidRDefault="006248F0" w:rsidP="00D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</w:r>
      <w:r w:rsidR="00DD652A" w:rsidRPr="00DD652A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Сосновского муниципального района</w:t>
      </w:r>
      <w:r w:rsidR="00D551CB">
        <w:rPr>
          <w:rFonts w:ascii="Times New Roman" w:hAnsi="Times New Roman" w:cs="Times New Roman"/>
          <w:sz w:val="28"/>
          <w:szCs w:val="28"/>
        </w:rPr>
        <w:t>,</w:t>
      </w:r>
      <w:r w:rsidR="00DD652A" w:rsidRPr="00DD652A">
        <w:rPr>
          <w:rFonts w:ascii="Times New Roman" w:hAnsi="Times New Roman" w:cs="Times New Roman"/>
          <w:sz w:val="28"/>
          <w:szCs w:val="28"/>
        </w:rPr>
        <w:t xml:space="preserve">   </w:t>
      </w:r>
      <w:r w:rsidR="00DD652A" w:rsidRPr="00DD652A">
        <w:rPr>
          <w:rFonts w:ascii="Times New Roman" w:eastAsia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DD652A" w:rsidRPr="00DD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F0" w:rsidRPr="00DD652A" w:rsidRDefault="006248F0" w:rsidP="00D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2A">
        <w:rPr>
          <w:rFonts w:ascii="Times New Roman" w:hAnsi="Times New Roman" w:cs="Times New Roman"/>
          <w:sz w:val="28"/>
          <w:szCs w:val="28"/>
        </w:rPr>
        <w:t>ПОСТАНОВЛЯ</w:t>
      </w:r>
      <w:r w:rsidR="00DD652A">
        <w:rPr>
          <w:rFonts w:ascii="Times New Roman" w:hAnsi="Times New Roman" w:cs="Times New Roman"/>
          <w:sz w:val="28"/>
          <w:szCs w:val="28"/>
        </w:rPr>
        <w:t>ЕТ</w:t>
      </w:r>
      <w:r w:rsidRPr="00DD652A">
        <w:rPr>
          <w:rFonts w:ascii="Times New Roman" w:hAnsi="Times New Roman" w:cs="Times New Roman"/>
          <w:sz w:val="28"/>
          <w:szCs w:val="28"/>
        </w:rPr>
        <w:t>:</w:t>
      </w:r>
    </w:p>
    <w:p w:rsidR="00DD652A" w:rsidRDefault="006248F0" w:rsidP="00D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D652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5B62CD" w:rsidRPr="005B62CD">
        <w:rPr>
          <w:rFonts w:ascii="Times New Roman" w:eastAsia="Times New Roman" w:hAnsi="Times New Roman" w:cs="Times New Roman"/>
          <w:sz w:val="28"/>
          <w:szCs w:val="28"/>
        </w:rPr>
        <w:t>от 19.06.2015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551C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№ 2017</w:t>
      </w:r>
      <w:r w:rsidR="005B62CD">
        <w:rPr>
          <w:rFonts w:ascii="Times New Roman" w:hAnsi="Times New Roman" w:cs="Times New Roman"/>
          <w:sz w:val="28"/>
          <w:szCs w:val="28"/>
        </w:rPr>
        <w:t xml:space="preserve"> </w:t>
      </w:r>
      <w:r w:rsidR="00DD652A">
        <w:rPr>
          <w:rFonts w:ascii="Times New Roman" w:hAnsi="Times New Roman" w:cs="Times New Roman"/>
          <w:sz w:val="28"/>
          <w:szCs w:val="28"/>
        </w:rPr>
        <w:t>«</w:t>
      </w:r>
      <w:r w:rsidR="00DD652A" w:rsidRPr="006248F0">
        <w:rPr>
          <w:rFonts w:ascii="Times New Roman" w:hAnsi="Times New Roman" w:cs="Times New Roman"/>
          <w:sz w:val="28"/>
          <w:szCs w:val="28"/>
        </w:rPr>
        <w:t>Об участии в подготовке проведения</w:t>
      </w:r>
      <w:r w:rsidR="00DD652A">
        <w:rPr>
          <w:rFonts w:ascii="Times New Roman" w:hAnsi="Times New Roman" w:cs="Times New Roman"/>
          <w:sz w:val="28"/>
          <w:szCs w:val="28"/>
        </w:rPr>
        <w:t xml:space="preserve"> </w:t>
      </w:r>
      <w:r w:rsidR="00DD652A" w:rsidRPr="006248F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 Сосновского</w:t>
      </w:r>
      <w:r w:rsidR="00DD652A">
        <w:rPr>
          <w:rFonts w:ascii="Times New Roman" w:hAnsi="Times New Roman" w:cs="Times New Roman"/>
          <w:sz w:val="28"/>
          <w:szCs w:val="28"/>
        </w:rPr>
        <w:t xml:space="preserve"> </w:t>
      </w:r>
      <w:r w:rsidR="00DD652A" w:rsidRPr="00624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D652A">
        <w:rPr>
          <w:rFonts w:ascii="Times New Roman" w:hAnsi="Times New Roman" w:cs="Times New Roman"/>
          <w:sz w:val="28"/>
          <w:szCs w:val="28"/>
        </w:rPr>
        <w:t>»</w:t>
      </w:r>
      <w:r w:rsidR="00DD652A" w:rsidRPr="00DD652A">
        <w:rPr>
          <w:sz w:val="28"/>
          <w:szCs w:val="28"/>
        </w:rPr>
        <w:t xml:space="preserve"> </w:t>
      </w:r>
      <w:r w:rsidR="00DD652A" w:rsidRPr="00DD652A">
        <w:rPr>
          <w:rFonts w:ascii="Times New Roman" w:hAnsi="Times New Roman" w:cs="Times New Roman"/>
          <w:sz w:val="28"/>
          <w:szCs w:val="28"/>
        </w:rPr>
        <w:t>изложив приложение в новой редакции (приложение).</w:t>
      </w:r>
    </w:p>
    <w:p w:rsidR="006248F0" w:rsidRPr="00DD652A" w:rsidRDefault="006248F0" w:rsidP="00D5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4.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</w:t>
      </w:r>
      <w:r w:rsidR="000926FC">
        <w:rPr>
          <w:rFonts w:ascii="Times New Roman" w:eastAsia="Calibri" w:hAnsi="Times New Roman" w:cs="Times New Roman"/>
          <w:sz w:val="28"/>
          <w:szCs w:val="28"/>
        </w:rPr>
        <w:t>Е.Л. Беспалова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и его размещение на официальном Интернет-сайте </w:t>
      </w:r>
      <w:r w:rsidR="0086083D" w:rsidRPr="00044C10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044C10" w:rsidRDefault="006248F0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6083D" w:rsidRPr="00044C10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 настоящего постановления возложить на </w:t>
      </w:r>
      <w:r w:rsidR="0086083D">
        <w:rPr>
          <w:rFonts w:ascii="Times New Roman" w:hAnsi="Times New Roman" w:cs="Times New Roman"/>
          <w:sz w:val="28"/>
          <w:szCs w:val="28"/>
        </w:rPr>
        <w:t>руководителя аппарата С.Н.Панина.</w:t>
      </w:r>
    </w:p>
    <w:p w:rsidR="00044C10" w:rsidRDefault="00044C10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CB" w:rsidRDefault="00D551CB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10" w:rsidRPr="00044C10" w:rsidRDefault="00044C10" w:rsidP="00D5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</w:p>
    <w:p w:rsidR="00044C10" w:rsidRPr="00044C10" w:rsidRDefault="00044C10" w:rsidP="00D5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62CD">
        <w:rPr>
          <w:rFonts w:ascii="Times New Roman" w:hAnsi="Times New Roman" w:cs="Times New Roman"/>
          <w:sz w:val="28"/>
          <w:szCs w:val="28"/>
        </w:rPr>
        <w:t xml:space="preserve">   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:rsidR="00044C10" w:rsidRPr="006248F0" w:rsidRDefault="00044C10" w:rsidP="00D5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D551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83D" w:rsidRDefault="006248F0" w:rsidP="00D551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3A4337" w:rsidRDefault="003A4337" w:rsidP="00D551C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C10" w:rsidRPr="00044C10" w:rsidRDefault="00044C10" w:rsidP="00D551C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Приложение  к  Постановлению администрации Сосновского муниципального района </w:t>
      </w:r>
    </w:p>
    <w:p w:rsidR="00044C10" w:rsidRPr="00044C10" w:rsidRDefault="00646B24" w:rsidP="00D551C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24.05.</w:t>
      </w:r>
      <w:r w:rsidR="00044C10" w:rsidRPr="00044C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73F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4C10" w:rsidRPr="00044C1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730</w:t>
      </w:r>
    </w:p>
    <w:p w:rsidR="006248F0" w:rsidRPr="006248F0" w:rsidRDefault="006248F0" w:rsidP="00D55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D551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8F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248F0" w:rsidRPr="006248F0" w:rsidRDefault="006248F0" w:rsidP="00D551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8F0">
        <w:rPr>
          <w:rFonts w:ascii="Times New Roman" w:hAnsi="Times New Roman" w:cs="Times New Roman"/>
          <w:b w:val="0"/>
          <w:sz w:val="28"/>
          <w:szCs w:val="28"/>
        </w:rPr>
        <w:t>районной комиссии по подготовке проведения</w:t>
      </w:r>
    </w:p>
    <w:p w:rsidR="006248F0" w:rsidRPr="006248F0" w:rsidRDefault="006248F0" w:rsidP="00D551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8F0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</w:t>
      </w:r>
      <w:r w:rsidR="00044C10" w:rsidRPr="00044C10">
        <w:rPr>
          <w:rFonts w:ascii="Times New Roman" w:hAnsi="Times New Roman" w:cs="Times New Roman"/>
          <w:b w:val="0"/>
          <w:sz w:val="28"/>
          <w:szCs w:val="28"/>
        </w:rPr>
        <w:t>сельскохозяйственной переписи 2016 года</w:t>
      </w:r>
      <w:r w:rsidR="00044C10" w:rsidRPr="006248F0"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44C1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6248F0" w:rsidRPr="006248F0" w:rsidRDefault="006248F0" w:rsidP="00D551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2935" w:type="dxa"/>
        <w:tblLook w:val="01E0"/>
      </w:tblPr>
      <w:tblGrid>
        <w:gridCol w:w="250"/>
        <w:gridCol w:w="396"/>
        <w:gridCol w:w="4319"/>
        <w:gridCol w:w="3081"/>
        <w:gridCol w:w="1808"/>
        <w:gridCol w:w="3081"/>
      </w:tblGrid>
      <w:tr w:rsidR="0044232A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6248F0" w:rsidRPr="006248F0" w:rsidRDefault="006248F0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19" w:type="dxa"/>
          </w:tcPr>
          <w:p w:rsidR="006248F0" w:rsidRPr="006248F0" w:rsidRDefault="00044C10" w:rsidP="00D551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Панин Сергей Николаевич </w:t>
            </w:r>
          </w:p>
        </w:tc>
        <w:tc>
          <w:tcPr>
            <w:tcW w:w="4889" w:type="dxa"/>
            <w:gridSpan w:val="2"/>
          </w:tcPr>
          <w:p w:rsidR="006248F0" w:rsidRPr="006248F0" w:rsidRDefault="002D6F36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51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аппарата, </w:t>
            </w:r>
            <w:r w:rsidR="006248F0"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комиссии</w:t>
            </w:r>
          </w:p>
        </w:tc>
      </w:tr>
      <w:tr w:rsidR="0044232A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6248F0" w:rsidRPr="006248F0" w:rsidRDefault="006248F0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319" w:type="dxa"/>
          </w:tcPr>
          <w:p w:rsidR="006248F0" w:rsidRPr="006248F0" w:rsidRDefault="005B62CD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Козин Владимир Константинович</w:t>
            </w:r>
          </w:p>
        </w:tc>
        <w:tc>
          <w:tcPr>
            <w:tcW w:w="4889" w:type="dxa"/>
            <w:gridSpan w:val="2"/>
          </w:tcPr>
          <w:p w:rsidR="006248F0" w:rsidRPr="006248F0" w:rsidRDefault="003A4337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51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F24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proofErr w:type="spellStart"/>
            <w:r w:rsidR="00EF24CC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УСХиП</w:t>
            </w:r>
            <w:proofErr w:type="spellEnd"/>
            <w:r w:rsidR="00EF24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6248F0"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6248F0" w:rsidRPr="006248F0" w:rsidTr="00EE7ED8">
        <w:trPr>
          <w:gridAfter w:val="1"/>
          <w:wAfter w:w="3081" w:type="dxa"/>
        </w:trPr>
        <w:tc>
          <w:tcPr>
            <w:tcW w:w="9854" w:type="dxa"/>
            <w:gridSpan w:val="5"/>
          </w:tcPr>
          <w:p w:rsidR="006248F0" w:rsidRDefault="006248F0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3A4337" w:rsidRPr="006248F0" w:rsidRDefault="003A4337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232A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6248F0" w:rsidRPr="006248F0" w:rsidRDefault="006248F0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19" w:type="dxa"/>
          </w:tcPr>
          <w:p w:rsidR="006248F0" w:rsidRPr="006248F0" w:rsidRDefault="00B273B8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889" w:type="dxa"/>
            <w:gridSpan w:val="2"/>
          </w:tcPr>
          <w:p w:rsidR="006248F0" w:rsidRPr="006248F0" w:rsidRDefault="006248F0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4423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уполномоченный по </w:t>
            </w:r>
            <w:r w:rsidR="00F94A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вопросам </w:t>
            </w:r>
            <w:r w:rsidR="004423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переписи </w:t>
            </w:r>
            <w:r w:rsidR="0044232A" w:rsidRPr="0044232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Сосновском муниципальном районе</w:t>
            </w:r>
            <w:r w:rsidR="0044232A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19" w:type="dxa"/>
          </w:tcPr>
          <w:p w:rsidR="00F94AB5" w:rsidRPr="006B0FF8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Степаненко Галина Витальевна </w:t>
            </w:r>
          </w:p>
        </w:tc>
        <w:tc>
          <w:tcPr>
            <w:tcW w:w="4889" w:type="dxa"/>
            <w:gridSpan w:val="2"/>
          </w:tcPr>
          <w:p w:rsidR="00F94AB5" w:rsidRPr="00F62C1A" w:rsidRDefault="00D551CB" w:rsidP="00D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94AB5" w:rsidRPr="00F62C1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Территориального органа Федеральной</w:t>
            </w:r>
            <w:r w:rsidR="00F9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B5" w:rsidRPr="00F62C1A">
              <w:rPr>
                <w:rFonts w:ascii="Times New Roman" w:hAnsi="Times New Roman" w:cs="Times New Roman"/>
                <w:sz w:val="28"/>
                <w:szCs w:val="28"/>
              </w:rPr>
              <w:t>службы государственной статистики по Челябинской</w:t>
            </w:r>
            <w:r w:rsidR="00F9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B5" w:rsidRPr="00F62C1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319" w:type="dxa"/>
          </w:tcPr>
          <w:p w:rsidR="00F94AB5" w:rsidRPr="006B0FF8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0FF8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>Шумаков Юрий Александрович</w:t>
            </w:r>
            <w:r w:rsidRPr="006B0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889" w:type="dxa"/>
            <w:gridSpan w:val="2"/>
          </w:tcPr>
          <w:p w:rsidR="00F94AB5" w:rsidRPr="006B0FF8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51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6B0FF8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аместитель начальника ОМВД России по Сосновскому району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Pr="006B0FF8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Тимченко Татьяна Васильевна</w:t>
            </w: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51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района, начальник финансового отдела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Русакова</w:t>
            </w:r>
            <w:proofErr w:type="spellEnd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51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редактор газеты «</w:t>
            </w:r>
            <w:proofErr w:type="spellStart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Сосновская</w:t>
            </w:r>
            <w:proofErr w:type="spellEnd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Нива» (по согласованию)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Сторожева Оксана Николаевна</w:t>
            </w: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юридического отдела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551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информационно-аналитического отдела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Николаевна         </w:t>
            </w: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Долгодеревенского сельского поселения</w:t>
            </w: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4AB5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9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4AB5" w:rsidRPr="006248F0" w:rsidTr="00EE7ED8">
        <w:tc>
          <w:tcPr>
            <w:tcW w:w="250" w:type="dxa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аппарата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4889" w:type="dxa"/>
            <w:gridSpan w:val="2"/>
          </w:tcPr>
          <w:p w:rsidR="00F94AB5" w:rsidRPr="006248F0" w:rsidRDefault="00F94AB5" w:rsidP="00D551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С.Н. Панин</w:t>
            </w:r>
          </w:p>
        </w:tc>
      </w:tr>
    </w:tbl>
    <w:p w:rsidR="006248F0" w:rsidRDefault="006248F0" w:rsidP="00D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F0" w:rsidSect="006248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F0"/>
    <w:rsid w:val="00044C10"/>
    <w:rsid w:val="000926FC"/>
    <w:rsid w:val="002D6F36"/>
    <w:rsid w:val="002E2D68"/>
    <w:rsid w:val="00306973"/>
    <w:rsid w:val="0033268B"/>
    <w:rsid w:val="003344C0"/>
    <w:rsid w:val="003A4337"/>
    <w:rsid w:val="0044232A"/>
    <w:rsid w:val="004D319D"/>
    <w:rsid w:val="004F05F3"/>
    <w:rsid w:val="00501161"/>
    <w:rsid w:val="005A76D3"/>
    <w:rsid w:val="005B62CD"/>
    <w:rsid w:val="006248F0"/>
    <w:rsid w:val="00646B24"/>
    <w:rsid w:val="006B0FF8"/>
    <w:rsid w:val="0086083D"/>
    <w:rsid w:val="00873F4A"/>
    <w:rsid w:val="008866B9"/>
    <w:rsid w:val="00A645FA"/>
    <w:rsid w:val="00B074A3"/>
    <w:rsid w:val="00B273B8"/>
    <w:rsid w:val="00D551CB"/>
    <w:rsid w:val="00DD652A"/>
    <w:rsid w:val="00E555B2"/>
    <w:rsid w:val="00EB0E54"/>
    <w:rsid w:val="00EC17D6"/>
    <w:rsid w:val="00EE7ED8"/>
    <w:rsid w:val="00EF24CC"/>
    <w:rsid w:val="00F461A0"/>
    <w:rsid w:val="00F60534"/>
    <w:rsid w:val="00F62C1A"/>
    <w:rsid w:val="00F94AB5"/>
    <w:rsid w:val="00F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13</cp:revision>
  <cp:lastPrinted>2016-05-24T06:33:00Z</cp:lastPrinted>
  <dcterms:created xsi:type="dcterms:W3CDTF">2016-05-24T05:25:00Z</dcterms:created>
  <dcterms:modified xsi:type="dcterms:W3CDTF">2016-05-25T05:14:00Z</dcterms:modified>
</cp:coreProperties>
</file>